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01C1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03C0E" w:rsidP="001B7E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6135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1B7E0B">
              <w:rPr>
                <w:rFonts w:ascii="Times New Roman" w:hAnsi="Times New Roman" w:cs="Times New Roman"/>
                <w:sz w:val="20"/>
              </w:rPr>
              <w:t>2-49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B7E0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30C3D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Adatvédelmi incidensek 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incidensek kivizsgálása, minősítése és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2011. évi CXII.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törvény 25/E. § (1) </w:t>
            </w:r>
            <w:proofErr w:type="spellStart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személyek  az  incidenssel  érintett  személyes  adatai,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 észlelőjének neve, beosztása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3F60C6" w:rsidRPr="003A1469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személyek és az incidens észlelője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Jegyzőkönyv adatvédelmi incidensről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0C3D" w:rsidRPr="00F30C3D" w:rsidRDefault="00701C19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Bejelentés köteles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adatvédelmi incidens esetén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incidensben érintett természetes személyek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incidenssel érintett személyes adatai, incidens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észlelőjének neve, beosztása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Nemzeti Adatvédelmi és Információszabadság </w:t>
            </w:r>
          </w:p>
          <w:p w:rsidR="003F60C6" w:rsidRPr="003A1469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Hatóság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25/J. § (1) </w:t>
            </w:r>
            <w:proofErr w:type="spellStart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AB16F1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AB1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B16F1" w:rsidTr="00F62A39">
        <w:trPr>
          <w:trHeight w:val="454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B16F1" w:rsidRPr="007B1A01" w:rsidRDefault="00AB16F1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</w:t>
            </w:r>
            <w:r w:rsidR="001B7E0B">
              <w:rPr>
                <w:rFonts w:ascii="Times New Roman" w:hAnsi="Times New Roman" w:cs="Times New Roman"/>
                <w:sz w:val="20"/>
                <w:szCs w:val="20"/>
              </w:rPr>
              <w:t>Várm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B16F1" w:rsidRPr="007B1A01" w:rsidRDefault="00AB16F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AB16F1" w:rsidRPr="007B1A01" w:rsidRDefault="001B7E0B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Pusztahelyiné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Szalkai Tünde Carmen </w:t>
            </w:r>
            <w:bookmarkStart w:id="0" w:name="_GoBack"/>
            <w:bookmarkEnd w:id="0"/>
            <w:r w:rsidR="00B50A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AB16F1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AB16F1" w:rsidRPr="00473BB6" w:rsidRDefault="00AB16F1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B16F1" w:rsidRPr="003A1469" w:rsidRDefault="00AB16F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01C1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01C1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97EF2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701C19">
        <w:rPr>
          <w:rFonts w:ascii="Times New Roman" w:hAnsi="Times New Roman" w:cs="Times New Roman"/>
          <w:sz w:val="20"/>
          <w:szCs w:val="20"/>
        </w:rPr>
        <w:t>velezési cím: 1363 Budapest, Pf.</w:t>
      </w:r>
      <w:r w:rsidR="00D97E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8" w:rsidRDefault="005F2108" w:rsidP="00701C19">
      <w:pPr>
        <w:spacing w:after="0" w:line="240" w:lineRule="auto"/>
      </w:pPr>
      <w:r>
        <w:separator/>
      </w:r>
    </w:p>
  </w:endnote>
  <w:end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81972"/>
      <w:docPartObj>
        <w:docPartGallery w:val="Page Numbers (Bottom of Page)"/>
        <w:docPartUnique/>
      </w:docPartObj>
    </w:sdtPr>
    <w:sdtEndPr/>
    <w:sdtContent>
      <w:p w:rsidR="00701C19" w:rsidRDefault="00666279">
        <w:pPr>
          <w:pStyle w:val="llb"/>
          <w:jc w:val="right"/>
        </w:pPr>
        <w:r>
          <w:fldChar w:fldCharType="begin"/>
        </w:r>
        <w:r w:rsidR="00701C19">
          <w:instrText>PAGE   \* MERGEFORMAT</w:instrText>
        </w:r>
        <w:r>
          <w:fldChar w:fldCharType="separate"/>
        </w:r>
        <w:r w:rsidR="001B7E0B">
          <w:rPr>
            <w:noProof/>
          </w:rPr>
          <w:t>1</w:t>
        </w:r>
        <w:r>
          <w:fldChar w:fldCharType="end"/>
        </w:r>
      </w:p>
    </w:sdtContent>
  </w:sdt>
  <w:p w:rsidR="00701C19" w:rsidRDefault="00701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8" w:rsidRDefault="005F2108" w:rsidP="00701C19">
      <w:pPr>
        <w:spacing w:after="0" w:line="240" w:lineRule="auto"/>
      </w:pPr>
      <w:r>
        <w:separator/>
      </w:r>
    </w:p>
  </w:footnote>
  <w:foot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73FC3"/>
    <w:rsid w:val="00191152"/>
    <w:rsid w:val="001B7E0B"/>
    <w:rsid w:val="002A2948"/>
    <w:rsid w:val="002B1B11"/>
    <w:rsid w:val="002D3D33"/>
    <w:rsid w:val="00361351"/>
    <w:rsid w:val="00373B36"/>
    <w:rsid w:val="003B3FEF"/>
    <w:rsid w:val="003F60C6"/>
    <w:rsid w:val="004566A4"/>
    <w:rsid w:val="004E6C27"/>
    <w:rsid w:val="0052541C"/>
    <w:rsid w:val="005437E7"/>
    <w:rsid w:val="005B4F14"/>
    <w:rsid w:val="005F2108"/>
    <w:rsid w:val="0060114F"/>
    <w:rsid w:val="00666279"/>
    <w:rsid w:val="006A7634"/>
    <w:rsid w:val="006F717E"/>
    <w:rsid w:val="00701C19"/>
    <w:rsid w:val="00803C0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B16F1"/>
    <w:rsid w:val="00B50A74"/>
    <w:rsid w:val="00B5201F"/>
    <w:rsid w:val="00B923E4"/>
    <w:rsid w:val="00BB18CD"/>
    <w:rsid w:val="00BE663B"/>
    <w:rsid w:val="00BF79C8"/>
    <w:rsid w:val="00C46BBD"/>
    <w:rsid w:val="00C5203E"/>
    <w:rsid w:val="00CB4C03"/>
    <w:rsid w:val="00D63DDC"/>
    <w:rsid w:val="00D97EF2"/>
    <w:rsid w:val="00E13EC3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Szalkai.Tunde</cp:lastModifiedBy>
  <cp:revision>3</cp:revision>
  <cp:lastPrinted>2019-06-18T13:21:00Z</cp:lastPrinted>
  <dcterms:created xsi:type="dcterms:W3CDTF">2024-01-23T11:44:00Z</dcterms:created>
  <dcterms:modified xsi:type="dcterms:W3CDTF">2024-01-23T11:46:00Z</dcterms:modified>
</cp:coreProperties>
</file>