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647423" w:rsidP="00F35F4B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End w:id="0"/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393290" w:rsidRPr="00393290" w:rsidRDefault="00393290" w:rsidP="003932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Személyi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biztonsági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tanúsítványok,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 xml:space="preserve">felhasználói </w:t>
            </w:r>
          </w:p>
          <w:p w:rsidR="00F35F4B" w:rsidRPr="00B879BC" w:rsidRDefault="00393290" w:rsidP="0039329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engedélyek és titoktartási nyilatkozatok nyilvántartása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F35F4B" w:rsidRPr="00B879BC" w:rsidRDefault="00393290" w:rsidP="0039329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minősített adat védelmi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feltételeinek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megteremtése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érdekében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személyi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biztonsági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tanúsítványok,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felhasználói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engedélyek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titoktartási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nyilatkozatok kiadása/nyilvántartása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F35F4B" w:rsidRPr="00F35F4B" w:rsidRDefault="00393290" w:rsidP="003932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cikk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bekezdés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pont,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2009.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évi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CLV.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törvény 10. §, 13. § és 23. §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F35F4B" w:rsidRPr="00E1401C" w:rsidRDefault="00393290" w:rsidP="000C6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Minősített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adatot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felhasználók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természetes személyazonosító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adatai,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állampolgársága,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úti okmányának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okmányazonosítója,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minősített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adat felhasználásához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kötődő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munkahelye,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beosztása, feladatköre,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nemzetbiztonsági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ellenőrzése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során kitöltött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biztonsági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kérdőívben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és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biztonsági szakvéleményben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foglalt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adatai,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kiadott</w:t>
            </w:r>
            <w:r w:rsidR="000C646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személyi biztonsági tanúsítvány száma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F35F4B" w:rsidRPr="00B879BC" w:rsidRDefault="00393290" w:rsidP="001A793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Minősített adatot felhasználók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F35F4B" w:rsidRPr="00B879BC" w:rsidRDefault="00393290" w:rsidP="00E1401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Minősített adatot felhasználók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F35F4B" w:rsidRPr="00F35F4B" w:rsidRDefault="00B879B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F35F4B" w:rsidRPr="00F35F4B" w:rsidRDefault="00B879B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F35F4B" w:rsidRPr="00F35F4B" w:rsidRDefault="00B879B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F35F4B" w:rsidRPr="00B879BC" w:rsidRDefault="00393290" w:rsidP="000C64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minősített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adat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védelméről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szóló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2009.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évi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CLV. törvény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(2)-(3)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bekezdése,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valamint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köziratokról,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közlevéltárakról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magánlevéltári anyag védelméről szóló 1995. évi LXVI. törvény 9. §</w:t>
            </w:r>
            <w:proofErr w:type="spellStart"/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foglaltak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alapján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büntetés-végrehajtási szervezet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Egységes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Iratkezelési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290">
              <w:rPr>
                <w:rFonts w:ascii="Times New Roman" w:hAnsi="Times New Roman" w:cs="Times New Roman"/>
                <w:sz w:val="20"/>
                <w:szCs w:val="20"/>
              </w:rPr>
              <w:t>Szabályzatában foglaltak szerint</w:t>
            </w:r>
          </w:p>
        </w:tc>
      </w:tr>
      <w:tr w:rsidR="003F60C6" w:rsidTr="000A33E6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63207 Állampuszta. Fő. utca 1. dr. Kovács Katalin,</w:t>
            </w:r>
            <w:r w:rsidR="00B879BC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Nagy Adrián</w:t>
            </w:r>
            <w:r w:rsidR="000C6460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015FEE" w:rsidRPr="00E1401C" w:rsidRDefault="00E1401C" w:rsidP="001E0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Titkársági Osztály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büntetés-végrehajtási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szervezet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Adatvédelmi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és </w:t>
            </w:r>
          </w:p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Adatbiztonsági Szabályzatában, Egységes Iratkezelési </w:t>
            </w:r>
          </w:p>
          <w:p w:rsidR="00015FEE" w:rsidRPr="00B879BC" w:rsidRDefault="00E1401C" w:rsidP="000C64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Szabályzatában,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valamint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Informatikai</w:t>
            </w:r>
            <w:r w:rsidR="000C6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Biztonsági Szabályzatában foglalt intézkedések 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C6460"/>
    <w:rsid w:val="000D0744"/>
    <w:rsid w:val="00136334"/>
    <w:rsid w:val="00160A8C"/>
    <w:rsid w:val="001A793D"/>
    <w:rsid w:val="001E092B"/>
    <w:rsid w:val="001F2C39"/>
    <w:rsid w:val="002215FA"/>
    <w:rsid w:val="002A2948"/>
    <w:rsid w:val="00373B36"/>
    <w:rsid w:val="00393290"/>
    <w:rsid w:val="003B3FEF"/>
    <w:rsid w:val="003F60C6"/>
    <w:rsid w:val="004513F7"/>
    <w:rsid w:val="004E6C27"/>
    <w:rsid w:val="0052541C"/>
    <w:rsid w:val="005437E7"/>
    <w:rsid w:val="00562628"/>
    <w:rsid w:val="005B4F14"/>
    <w:rsid w:val="0060114F"/>
    <w:rsid w:val="00647423"/>
    <w:rsid w:val="006F717E"/>
    <w:rsid w:val="007A79CC"/>
    <w:rsid w:val="00850250"/>
    <w:rsid w:val="00871043"/>
    <w:rsid w:val="008C172E"/>
    <w:rsid w:val="008F0B20"/>
    <w:rsid w:val="009501EE"/>
    <w:rsid w:val="00960A9C"/>
    <w:rsid w:val="009C3F0F"/>
    <w:rsid w:val="009C7FF6"/>
    <w:rsid w:val="009E38A5"/>
    <w:rsid w:val="00A553FD"/>
    <w:rsid w:val="00AA6AB5"/>
    <w:rsid w:val="00AB14A3"/>
    <w:rsid w:val="00B07CA6"/>
    <w:rsid w:val="00B879BC"/>
    <w:rsid w:val="00B923E4"/>
    <w:rsid w:val="00BE663B"/>
    <w:rsid w:val="00BF79C8"/>
    <w:rsid w:val="00C5203E"/>
    <w:rsid w:val="00CF70A1"/>
    <w:rsid w:val="00D63DDC"/>
    <w:rsid w:val="00D77F43"/>
    <w:rsid w:val="00E1401C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1036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4</cp:revision>
  <cp:lastPrinted>2019-06-18T13:21:00Z</cp:lastPrinted>
  <dcterms:created xsi:type="dcterms:W3CDTF">2025-03-13T10:37:00Z</dcterms:created>
  <dcterms:modified xsi:type="dcterms:W3CDTF">2025-05-08T07:36:00Z</dcterms:modified>
</cp:coreProperties>
</file>